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4.960629921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Geçidin Ucundaki Kedi</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mm</w:t>
            </w:r>
          </w:p>
          <w:p>
            <w:pPr/>
            <w:r>
              <w:rPr/>
              <w:t xml:space="preserve">ISBN No: </w:t>
            </w:r>
            <w:r>
              <w:rPr>
                <w:b w:val="1"/>
                <w:bCs w:val="1"/>
              </w:rPr>
              <w:t xml:space="preserve">9786254472299</w:t>
            </w:r>
          </w:p>
          <w:p>
            <w:pPr/>
            <w:r>
              <w:rPr/>
              <w:t xml:space="preserve">Etiket Fiyatı: </w:t>
            </w:r>
            <w:r>
              <w:rPr>
                <w:b w:val="1"/>
                <w:bCs w:val="1"/>
              </w:rPr>
              <w:t xml:space="preserve">150,00 TL</w:t>
            </w:r>
          </w:p>
          <w:p>
            <w:pPr/>
            <w:r>
              <w:rPr/>
              <w:t xml:space="preserve">Yayın Koordinatörü: </w:t>
            </w:r>
            <w:r>
              <w:rPr>
                <w:b w:val="1"/>
                <w:bCs w:val="1"/>
              </w:rPr>
              <w:t xml:space="preserve">Erol Şahnacı</w:t>
            </w:r>
          </w:p>
          <w:p>
            <w:pPr/>
            <w:r>
              <w:rPr/>
              <w:t xml:space="preserve">Grafik - Mizanpaj: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rPr>
              <w:t xml:space="preserve">USTA YAZAR ZEKERİYA EFİLOĞLU’NDAN…</w:t>
            </w:r>
            <w:br/>
            <w:r>
              <w:rPr>
                <w:b w:val="1"/>
                <w:bCs w:val="1"/>
              </w:rPr>
              <w:t xml:space="preserve">HAYAL VE GERÇEK DÜNYASINA YOLCULUK</w:t>
            </w:r>
            <w:br/>
            <w:r>
              <w:rPr/>
              <w:t xml:space="preserve"> </w:t>
            </w:r>
            <w:br/>
            <w:r>
              <w:rPr/>
              <w:t xml:space="preserve">Bir ilkbahar günü pikniğe giden Kerem ve arkadaşlarının başına en fazla ne gelebilir ki? Kerem ve yakın arkadaşları bir aradaysa cevap uzayıp gidebilir. Voleybol oynarken ormana kaçan top, bizim Fikir Avcıları’nı sıra dışı ve gizem dolu bir serüvene sürüklüyor. Hiç beklemedikleri bir anda nereye çıktığını bilmedikleri bir gizemli geçide rastlayan kafadarlar acaba neler yaşayacak?</w:t>
            </w:r>
            <w:br/>
            <w:r>
              <w:rPr/>
              <w:t xml:space="preserve">Geçidin Ucundaki Kedi’de Kerem’in ve arkadaşlarının serüveni kaldığı yerden devam ediyor.</w:t>
            </w:r>
            <w:br/>
            <w:r>
              <w:rPr/>
              <w:t xml:space="preserve"> </w:t>
            </w:r>
            <w:br/>
            <w:r>
              <w:rPr>
                <w:i w:val="1"/>
                <w:iCs w:val="1"/>
              </w:rPr>
              <w:t xml:space="preserve">“Her yeni günün yeni bir keşif olduğunu düşünmez misin? Belki sen de bizimle birlikte yeni maceralara atılmak istersin, ne dersin?</w:t>
            </w:r>
            <w:br/>
            <w:r>
              <w:rPr>
                <w:i w:val="1"/>
                <w:iCs w:val="1"/>
              </w:rPr>
              <w:t xml:space="preserve">Atıldığımız maceralardan ilhamla, şunları söylemek istiyorum sana: Yaşasın arkadaşlık! Yaşasın dostluk! Yaşasın insanlık! Yaşasın merhamet! Yaşasın vicdan! Yaşasın sevgi! Yaşasın beraberlik! Yaşasın canlılar, kediler, kuşlar ve bütün hayvanlar! Yaşasın doğa!</w:t>
            </w:r>
            <w:br/>
            <w:r>
              <w:rPr>
                <w:i w:val="1"/>
                <w:iCs w:val="1"/>
              </w:rPr>
              <w:t xml:space="preserve">Bu değerler sence de çok önemli değil mi? Arkadaşlık olmadan ne yapardık? Sevgi ve merhamet olmadan dünya nasıl bir yer olurdu, hiç düşündün mü?”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https://www.hayatyayinlari.com/kitaplar/zekeriya-efiloglu-gecidin-ucundaki-kedi-2008.html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2026-06-12T23:34:49+03:00</dcterms:created>
  <dcterms:modified xsi:type="dcterms:W3CDTF">2026-06-12T23:34:49+03:00</dcterms:modified>
</cp:coreProperties>
</file>

<file path=docProps/custom.xml><?xml version="1.0" encoding="utf-8"?>
<Properties xmlns="http://schemas.openxmlformats.org/officeDocument/2006/custom-properties" xmlns:vt="http://schemas.openxmlformats.org/officeDocument/2006/docPropsVTypes"/>
</file>